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6F8" w:rsidRPr="00A0007E" w:rsidRDefault="001016F8" w:rsidP="00A0007E">
      <w:pPr>
        <w:pStyle w:val="Titolo3"/>
        <w:spacing w:before="0" w:after="0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t>ALLEGATO A) “</w:t>
      </w:r>
      <w:proofErr w:type="spellStart"/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t>Istanza</w:t>
      </w:r>
      <w:proofErr w:type="spellEnd"/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t>partecipazione</w:t>
      </w:r>
      <w:proofErr w:type="spellEnd"/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t>”</w:t>
      </w:r>
    </w:p>
    <w:p w:rsidR="009455F7" w:rsidRPr="00A0007E" w:rsidRDefault="009455F7" w:rsidP="00A0007E">
      <w:pPr>
        <w:pStyle w:val="Corpotesto"/>
        <w:ind w:right="-1"/>
        <w:rPr>
          <w:rFonts w:ascii="Times New Roman" w:hAnsi="Times New Roman" w:cs="Times New Roman"/>
        </w:rPr>
      </w:pPr>
    </w:p>
    <w:p w:rsidR="009455F7" w:rsidRPr="009455F7" w:rsidRDefault="009455F7" w:rsidP="00A0007E">
      <w:pPr>
        <w:pStyle w:val="Corpotesto"/>
        <w:ind w:right="-1"/>
        <w:jc w:val="both"/>
        <w:rPr>
          <w:rFonts w:ascii="Times New Roman" w:hAnsi="Times New Roman" w:cs="Times New Roman"/>
        </w:rPr>
      </w:pPr>
      <w:proofErr w:type="spellStart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Oggetto</w:t>
      </w:r>
      <w:proofErr w:type="spellEnd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Avviso</w:t>
      </w:r>
      <w:proofErr w:type="spellEnd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ESPERTI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interni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, in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subordine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docenti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altra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Istituzione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scolastica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, in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subordine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altre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figure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professionali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specifiche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>, interne/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sterne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all’“</w:t>
      </w:r>
      <w:bookmarkStart w:id="0" w:name="bookmark=id.1ci93xb" w:colFirst="0" w:colLast="0"/>
      <w:bookmarkEnd w:id="0"/>
      <w:r w:rsidRPr="009455F7">
        <w:rPr>
          <w:rFonts w:ascii="Times New Roman" w:eastAsia="Liberation Serif" w:hAnsi="Times New Roman" w:cs="Times New Roman"/>
          <w:b/>
          <w:color w:val="000000"/>
        </w:rPr>
        <w:t>ISTITUTO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DI ISTRUZIONE SUPERIORE VIA COPERNICO” per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l'incarico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di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Docente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Esperto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per la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realizzazione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di n. </w:t>
      </w:r>
      <w:bookmarkStart w:id="1" w:name="bookmark=id.3whwml4" w:colFirst="0" w:colLast="0"/>
      <w:bookmarkEnd w:id="1"/>
      <w:r w:rsidRPr="009455F7">
        <w:rPr>
          <w:rFonts w:ascii="Times New Roman" w:eastAsia="Liberation Serif" w:hAnsi="Times New Roman" w:cs="Times New Roman"/>
          <w:b/>
          <w:color w:val="000000"/>
        </w:rPr>
        <w:t>36 + 7 (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trentasei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 +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</w:rPr>
        <w:t>sette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</w:rPr>
        <w:t xml:space="preserve">) </w:t>
      </w:r>
      <w:r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“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Mentoring e </w:t>
      </w:r>
      <w:proofErr w:type="spellStart"/>
      <w:r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Orientamento</w:t>
      </w:r>
      <w:proofErr w:type="spellEnd"/>
      <w:r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”.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</w:rPr>
      </w:pPr>
      <w:bookmarkStart w:id="2" w:name="parent_element01532ae33c123"/>
      <w:bookmarkStart w:id="3" w:name="preview_cont2a26cd94bceeb"/>
      <w:bookmarkEnd w:id="2"/>
      <w:bookmarkEnd w:id="3"/>
      <w:r w:rsidRPr="00A0007E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Avviso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Pubblico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bookmarkStart w:id="4" w:name="x_810391079912013825"/>
      <w:bookmarkEnd w:id="4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“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Intervento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straordinario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finalizzato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riduzione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dei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divari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territoriali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nel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I e II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ciclo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della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scuola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secondaria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lotta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alla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dispersione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scolastica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”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nell’ambito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della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Missione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4 –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Componente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1 – del Piano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nazionale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di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ripresa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e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resilienza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finanziato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dall’Unione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europea</w:t>
      </w:r>
      <w:proofErr w:type="spellEnd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 xml:space="preserve"> – Next Generation EU </w:t>
      </w:r>
      <w:r w:rsidRPr="00A0007E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- CUP: </w:t>
      </w:r>
      <w:bookmarkStart w:id="5" w:name="x_682218675259473921"/>
      <w:bookmarkEnd w:id="5"/>
      <w:r w:rsidRPr="00A0007E">
        <w:rPr>
          <w:rStyle w:val="Enfasicorsivo"/>
          <w:rFonts w:ascii="Times New Roman" w:hAnsi="Times New Roman" w:cs="Times New Roman"/>
          <w:shd w:val="clear" w:color="auto" w:fill="FFFFFF"/>
        </w:rPr>
        <w:t>G54D22004740006</w:t>
      </w:r>
    </w:p>
    <w:p w:rsidR="001016F8" w:rsidRPr="00A0007E" w:rsidRDefault="001016F8" w:rsidP="00A0007E">
      <w:pPr>
        <w:pStyle w:val="Corpotesto"/>
        <w:spacing w:after="0"/>
        <w:ind w:right="-1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Titolo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progetto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: </w:t>
      </w:r>
      <w:bookmarkStart w:id="6" w:name="x_682218676201717761"/>
      <w:bookmarkEnd w:id="6"/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Colleg@Menti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con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il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Futuro</w:t>
      </w:r>
      <w:proofErr w:type="spellEnd"/>
    </w:p>
    <w:p w:rsidR="001016F8" w:rsidRPr="00A0007E" w:rsidRDefault="001016F8" w:rsidP="00A0007E">
      <w:pPr>
        <w:pStyle w:val="Corpotesto"/>
        <w:spacing w:after="0"/>
        <w:ind w:right="-1"/>
        <w:rPr>
          <w:rFonts w:ascii="Times New Roman" w:hAnsi="Times New Roman" w:cs="Times New Roman"/>
          <w:shd w:val="clear" w:color="auto" w:fill="FFFFFF"/>
        </w:rPr>
      </w:pP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Codice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progetto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: </w:t>
      </w:r>
      <w:bookmarkStart w:id="7" w:name="x_682218676170391553"/>
      <w:bookmarkEnd w:id="7"/>
      <w:r w:rsidRPr="00A0007E">
        <w:rPr>
          <w:rFonts w:ascii="Times New Roman" w:hAnsi="Times New Roman" w:cs="Times New Roman"/>
          <w:shd w:val="clear" w:color="auto" w:fill="FFFFFF"/>
        </w:rPr>
        <w:t>M4C1I1.4-2022-981-P-21614</w:t>
      </w:r>
    </w:p>
    <w:p w:rsidR="001016F8" w:rsidRPr="00A0007E" w:rsidRDefault="001016F8" w:rsidP="00A0007E">
      <w:pPr>
        <w:pStyle w:val="Corpotesto"/>
        <w:spacing w:after="0"/>
        <w:ind w:right="-1"/>
        <w:rPr>
          <w:rFonts w:ascii="Times New Roman" w:hAnsi="Times New Roman" w:cs="Times New Roman"/>
          <w:shd w:val="clear" w:color="auto" w:fill="FFFFFF"/>
        </w:rPr>
      </w:pPr>
    </w:p>
    <w:p w:rsidR="001016F8" w:rsidRPr="00A0007E" w:rsidRDefault="001016F8" w:rsidP="00A0007E">
      <w:pPr>
        <w:pStyle w:val="Titolo3"/>
        <w:spacing w:before="0"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arent_elementc1b292a8a8e81"/>
      <w:bookmarkStart w:id="9" w:name="preview_conte4789d0ed96db"/>
      <w:bookmarkEnd w:id="8"/>
      <w:bookmarkEnd w:id="9"/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Domanda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partecipazione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 </w:t>
      </w:r>
    </w:p>
    <w:p w:rsidR="001016F8" w:rsidRPr="00A0007E" w:rsidRDefault="001016F8" w:rsidP="00A0007E">
      <w:pPr>
        <w:pStyle w:val="Titolo3"/>
        <w:spacing w:before="0"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Dichiarazione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sostitutiva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dell’atto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di </w:t>
      </w: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notorietà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ex </w:t>
      </w:r>
      <w:proofErr w:type="spellStart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artt</w:t>
      </w:r>
      <w:proofErr w:type="spellEnd"/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. 46 e 47 del D.P.R. n. 445/2000</w:t>
      </w:r>
    </w:p>
    <w:p w:rsidR="001016F8" w:rsidRPr="00A0007E" w:rsidRDefault="001016F8" w:rsidP="00A0007E">
      <w:pPr>
        <w:pStyle w:val="Corpotesto"/>
        <w:spacing w:after="0"/>
        <w:ind w:right="-1"/>
        <w:jc w:val="right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Al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Dirigente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Scolastico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Dell’Istituto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bookmarkStart w:id="10" w:name="x_6822186746988134411"/>
      <w:bookmarkEnd w:id="10"/>
      <w:r w:rsidRPr="00A0007E">
        <w:rPr>
          <w:rFonts w:ascii="Times New Roman" w:hAnsi="Times New Roman" w:cs="Times New Roman"/>
          <w:shd w:val="clear" w:color="auto" w:fill="FFFFFF"/>
        </w:rPr>
        <w:t>ISTITUTO DI ISTRUZIONE SUPERIORE VIA COPERNICO</w:t>
      </w: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Via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Copernico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1-3, </w:t>
      </w:r>
      <w:bookmarkStart w:id="12" w:name="x_682218674824937473"/>
      <w:bookmarkEnd w:id="12"/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Pomezia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- </w:t>
      </w:r>
      <w:bookmarkStart w:id="13" w:name="x_682218674844401665"/>
      <w:bookmarkEnd w:id="13"/>
      <w:r w:rsidRPr="00A0007E">
        <w:rPr>
          <w:rFonts w:ascii="Times New Roman" w:hAnsi="Times New Roman" w:cs="Times New Roman"/>
          <w:shd w:val="clear" w:color="auto" w:fill="FFFFFF"/>
        </w:rPr>
        <w:t>00071 (</w:t>
      </w:r>
      <w:bookmarkStart w:id="14" w:name="x_682218674863407105"/>
      <w:bookmarkEnd w:id="14"/>
      <w:r w:rsidRPr="00A0007E">
        <w:rPr>
          <w:rFonts w:ascii="Times New Roman" w:hAnsi="Times New Roman" w:cs="Times New Roman"/>
          <w:shd w:val="clear" w:color="auto" w:fill="FFFFFF"/>
        </w:rPr>
        <w:t>RM)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Il/La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/a ____________________________________________________________________ 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C.F. ____________________________________________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Nato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/a 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br/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Indirizzo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a cui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inviare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comunicazioni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relative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città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________________________________________________________</w:t>
      </w:r>
    </w:p>
    <w:p w:rsidR="001016F8" w:rsidRPr="00A0007E" w:rsidRDefault="001016F8" w:rsidP="00A0007E">
      <w:pPr>
        <w:pStyle w:val="Titolo3"/>
        <w:spacing w:before="0"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CHIEDE</w:t>
      </w:r>
    </w:p>
    <w:p w:rsidR="00A0007E" w:rsidRPr="009455F7" w:rsidRDefault="001016F8" w:rsidP="00A0007E">
      <w:pPr>
        <w:pStyle w:val="Corpotesto"/>
        <w:ind w:right="-1"/>
        <w:jc w:val="both"/>
        <w:rPr>
          <w:rFonts w:ascii="Times New Roman" w:hAnsi="Times New Roman" w:cs="Times New Roman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partecipare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procedura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interna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reclutamento</w:t>
      </w:r>
      <w:proofErr w:type="spellEnd"/>
      <w:r w:rsidRPr="00A0007E">
        <w:rPr>
          <w:rStyle w:val="StrongEmphasis"/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A0007E"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r w:rsidR="00A0007E" w:rsidRPr="00A0007E">
        <w:rPr>
          <w:rFonts w:ascii="Times New Roman" w:eastAsia="Liberation Serif" w:hAnsi="Times New Roman" w:cs="Times New Roman"/>
          <w:b/>
          <w:color w:val="000000"/>
        </w:rPr>
        <w:t xml:space="preserve"> </w:t>
      </w:r>
      <w:r w:rsidR="00A0007E" w:rsidRPr="009455F7">
        <w:rPr>
          <w:rFonts w:ascii="Times New Roman" w:eastAsia="Liberation Serif" w:hAnsi="Times New Roman" w:cs="Times New Roman"/>
          <w:b/>
          <w:color w:val="000000"/>
        </w:rPr>
        <w:t>n. 36 + 7 (</w:t>
      </w:r>
      <w:proofErr w:type="spellStart"/>
      <w:r w:rsidR="00A0007E" w:rsidRPr="009455F7">
        <w:rPr>
          <w:rFonts w:ascii="Times New Roman" w:eastAsia="Liberation Serif" w:hAnsi="Times New Roman" w:cs="Times New Roman"/>
          <w:b/>
          <w:color w:val="000000"/>
        </w:rPr>
        <w:t>trentasei</w:t>
      </w:r>
      <w:proofErr w:type="spellEnd"/>
      <w:r w:rsidR="00A0007E" w:rsidRPr="009455F7">
        <w:rPr>
          <w:rFonts w:ascii="Times New Roman" w:eastAsia="Liberation Serif" w:hAnsi="Times New Roman" w:cs="Times New Roman"/>
          <w:b/>
          <w:color w:val="000000"/>
        </w:rPr>
        <w:t xml:space="preserve"> + </w:t>
      </w:r>
      <w:proofErr w:type="spellStart"/>
      <w:r w:rsidR="00A0007E" w:rsidRPr="009455F7">
        <w:rPr>
          <w:rFonts w:ascii="Times New Roman" w:eastAsia="Liberation Serif" w:hAnsi="Times New Roman" w:cs="Times New Roman"/>
          <w:b/>
          <w:color w:val="000000"/>
        </w:rPr>
        <w:t>sette</w:t>
      </w:r>
      <w:proofErr w:type="spellEnd"/>
      <w:r w:rsidR="00A0007E" w:rsidRPr="009455F7">
        <w:rPr>
          <w:rFonts w:ascii="Times New Roman" w:eastAsia="Liberation Serif" w:hAnsi="Times New Roman" w:cs="Times New Roman"/>
          <w:b/>
          <w:color w:val="000000"/>
        </w:rPr>
        <w:t xml:space="preserve">) </w:t>
      </w:r>
      <w:r w:rsidR="00A0007E"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“</w:t>
      </w:r>
      <w:proofErr w:type="spellStart"/>
      <w:r w:rsidR="00A0007E"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Percorsi</w:t>
      </w:r>
      <w:proofErr w:type="spellEnd"/>
      <w:r w:rsidR="00A0007E"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 xml:space="preserve"> di Mentoring e </w:t>
      </w:r>
      <w:proofErr w:type="spellStart"/>
      <w:r w:rsidR="00A0007E"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Orientamento</w:t>
      </w:r>
      <w:proofErr w:type="spellEnd"/>
      <w:r w:rsidR="00A0007E" w:rsidRPr="009455F7">
        <w:rPr>
          <w:rFonts w:ascii="Times New Roman" w:eastAsia="Liberation Serif" w:hAnsi="Times New Roman" w:cs="Times New Roman"/>
          <w:b/>
          <w:color w:val="000000"/>
          <w:lang w:eastAsia="it-IT" w:bidi="ar-SA"/>
        </w:rPr>
        <w:t>”.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come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seguito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precisato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</w:rPr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5"/>
        <w:gridCol w:w="4996"/>
      </w:tblGrid>
      <w:tr w:rsidR="001016F8" w:rsidRPr="00A0007E" w:rsidTr="00B06CDA">
        <w:tc>
          <w:tcPr>
            <w:tcW w:w="4075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016F8" w:rsidRPr="00A0007E" w:rsidRDefault="001016F8" w:rsidP="00A0007E">
            <w:pPr>
              <w:pStyle w:val="TableContents"/>
              <w:spacing w:after="283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Numero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di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Percorsi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cui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intende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partecipare</w:t>
            </w:r>
            <w:proofErr w:type="spellEnd"/>
          </w:p>
        </w:tc>
        <w:tc>
          <w:tcPr>
            <w:tcW w:w="4996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1016F8" w:rsidRPr="00A0007E" w:rsidRDefault="001016F8" w:rsidP="00A0007E">
            <w:pPr>
              <w:pStyle w:val="TableContents"/>
              <w:spacing w:after="283"/>
              <w:ind w:right="-1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Numero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ore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totali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dei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Percorsi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cui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si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intende</w:t>
            </w:r>
            <w:proofErr w:type="spellEnd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0007E">
              <w:rPr>
                <w:rStyle w:val="StrongEmphasis"/>
                <w:rFonts w:ascii="Times New Roman" w:hAnsi="Times New Roman" w:cs="Times New Roman"/>
                <w:color w:val="000000"/>
              </w:rPr>
              <w:t>partecipare</w:t>
            </w:r>
            <w:proofErr w:type="spellEnd"/>
          </w:p>
        </w:tc>
      </w:tr>
      <w:tr w:rsidR="001016F8" w:rsidRPr="00A0007E" w:rsidTr="00B06CDA">
        <w:tc>
          <w:tcPr>
            <w:tcW w:w="407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16F8" w:rsidRPr="00A0007E" w:rsidRDefault="001016F8" w:rsidP="00A0007E">
            <w:pPr>
              <w:pStyle w:val="TableContents"/>
              <w:spacing w:after="283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15" w:name="x_915729751147511809"/>
            <w:bookmarkEnd w:id="15"/>
            <w:r w:rsidRPr="00A0007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996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1016F8" w:rsidRPr="00A0007E" w:rsidRDefault="001016F8" w:rsidP="00A0007E">
            <w:pPr>
              <w:pStyle w:val="TableContents"/>
              <w:spacing w:after="283"/>
              <w:ind w:right="-1"/>
              <w:jc w:val="center"/>
              <w:rPr>
                <w:rFonts w:ascii="Times New Roman" w:hAnsi="Times New Roman" w:cs="Times New Roman"/>
              </w:rPr>
            </w:pPr>
            <w:bookmarkStart w:id="16" w:name="x_915729843096682497"/>
            <w:bookmarkEnd w:id="16"/>
            <w:r w:rsidRPr="00A0007E">
              <w:rPr>
                <w:rFonts w:ascii="Times New Roman" w:hAnsi="Times New Roman" w:cs="Times New Roman"/>
              </w:rPr>
              <w:t>0 ore</w:t>
            </w:r>
          </w:p>
        </w:tc>
      </w:tr>
    </w:tbl>
    <w:p w:rsidR="001016F8" w:rsidRPr="00A0007E" w:rsidRDefault="001016F8" w:rsidP="00A0007E">
      <w:pPr>
        <w:pStyle w:val="Titolo3"/>
        <w:spacing w:before="0" w:after="0"/>
        <w:ind w:right="-1"/>
        <w:jc w:val="center"/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000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br/>
      </w:r>
      <w:r w:rsidRPr="00A0007E">
        <w:rPr>
          <w:rStyle w:val="StrongEmphasis"/>
          <w:rFonts w:ascii="Times New Roman" w:hAnsi="Times New Roman" w:cs="Times New Roman"/>
          <w:b/>
          <w:sz w:val="24"/>
          <w:szCs w:val="24"/>
          <w:shd w:val="clear" w:color="auto" w:fill="FFFFFF"/>
        </w:rPr>
        <w:t>DICHIARA</w:t>
      </w:r>
    </w:p>
    <w:p w:rsidR="001016F8" w:rsidRPr="00A0007E" w:rsidRDefault="001016F8" w:rsidP="00A0007E">
      <w:pPr>
        <w:pStyle w:val="Corpotesto"/>
        <w:ind w:right="-1"/>
        <w:rPr>
          <w:rFonts w:ascii="Times New Roman" w:hAnsi="Times New Roman" w:cs="Times New Roman"/>
        </w:rPr>
      </w:pP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inoltre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impegnarsi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svolgere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l’incarico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senza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riserve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condizioni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secondo le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modalità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previste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dall’Avviso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come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indicato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nell’intestazione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del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documento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per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tutta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durata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dell’incarico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stabilita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tal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fine,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consapevole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responsabilità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penale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decadenza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eventuali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benefici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acquisiti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caso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dichiarazioni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mendaci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degli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artt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. 46 e 47 del D.P.R. n. 445/2000,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/la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/a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dichiara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sotto 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propria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responsabilità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cittadino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godimento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diritti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politici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prestare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servizio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scuola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qualità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 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docente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_________________________________________ 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non aver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subito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condanne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; 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709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non aver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procedimenti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pendenti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ovvero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avere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seguenti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provvedimenti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penali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pendenti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: _________________________________________;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709"/>
        </w:tabs>
        <w:spacing w:after="0"/>
        <w:ind w:left="0" w:right="-1" w:firstLine="0"/>
        <w:jc w:val="both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t xml:space="preserve">di aver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preso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visione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dell’Avviso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e di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essere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disponibile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a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svolgere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l’incarico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orario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extracurriculare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>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709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possesso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requisiti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minimi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accesso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indicati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nell’avviso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cui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all’oggetto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essere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possesso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titoli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dichiarati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1016F8" w:rsidRPr="00A0007E" w:rsidRDefault="001016F8" w:rsidP="00A0007E">
      <w:pPr>
        <w:pStyle w:val="Corpotesto"/>
        <w:numPr>
          <w:ilvl w:val="0"/>
          <w:numId w:val="1"/>
        </w:numPr>
        <w:tabs>
          <w:tab w:val="clear" w:pos="707"/>
          <w:tab w:val="left" w:pos="709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di non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trovarsi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nessuna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condizioni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o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inconferibilità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dell'art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. 20, comma 2, del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D.Lgs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. n. 39/2013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recante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"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Disposizioni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materia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inconferibilità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incompatibilità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incarichi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le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pubbliche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amministrazioni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gli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privati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controllo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pubblico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", 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norma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dell'art.1,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commi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49 e 50,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Legge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n. 190/2012.</w:t>
      </w:r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tal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fine,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allega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:</w:t>
      </w:r>
    </w:p>
    <w:p w:rsidR="001016F8" w:rsidRPr="00A0007E" w:rsidRDefault="001016F8" w:rsidP="00A0007E">
      <w:pPr>
        <w:pStyle w:val="Corpotesto"/>
        <w:numPr>
          <w:ilvl w:val="0"/>
          <w:numId w:val="2"/>
        </w:numPr>
        <w:tabs>
          <w:tab w:val="clear" w:pos="707"/>
          <w:tab w:val="left" w:pos="709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 curriculum vitae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formato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europeo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debitamente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;</w:t>
      </w:r>
    </w:p>
    <w:p w:rsidR="001016F8" w:rsidRPr="00A0007E" w:rsidRDefault="001016F8" w:rsidP="00A0007E">
      <w:pPr>
        <w:pStyle w:val="Corpotesto"/>
        <w:numPr>
          <w:ilvl w:val="0"/>
          <w:numId w:val="2"/>
        </w:numPr>
        <w:tabs>
          <w:tab w:val="clear" w:pos="707"/>
          <w:tab w:val="left" w:pos="851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copia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un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documento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identità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in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corso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validità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;  </w:t>
      </w:r>
    </w:p>
    <w:p w:rsidR="001016F8" w:rsidRPr="00A0007E" w:rsidRDefault="001016F8" w:rsidP="00A0007E">
      <w:pPr>
        <w:pStyle w:val="Corpotesto"/>
        <w:numPr>
          <w:ilvl w:val="0"/>
          <w:numId w:val="2"/>
        </w:numPr>
        <w:tabs>
          <w:tab w:val="clear" w:pos="707"/>
          <w:tab w:val="left" w:pos="851"/>
        </w:tabs>
        <w:spacing w:after="0"/>
        <w:ind w:left="0" w:right="-1" w:firstLine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Allegato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B all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’Avviso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Selezione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Interna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: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Scheda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autovalutazione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titoli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compilata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sottoscritta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.</w:t>
      </w:r>
      <w:bookmarkStart w:id="17" w:name="_GoBack"/>
      <w:bookmarkEnd w:id="17"/>
    </w:p>
    <w:p w:rsidR="001016F8" w:rsidRPr="00A0007E" w:rsidRDefault="001016F8" w:rsidP="00A0007E">
      <w:pPr>
        <w:pStyle w:val="Corpotesto"/>
        <w:spacing w:after="0"/>
        <w:ind w:right="-1"/>
        <w:jc w:val="both"/>
        <w:rPr>
          <w:rFonts w:ascii="Times New Roman" w:hAnsi="Times New Roman" w:cs="Times New Roman"/>
        </w:rPr>
      </w:pP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Ai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sensi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del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Decreto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Legislativo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n. 196/03 e </w:t>
      </w:r>
      <w:proofErr w:type="spellStart"/>
      <w:r w:rsidRPr="00A0007E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ss.mm.ii</w:t>
      </w:r>
      <w:proofErr w:type="spellEnd"/>
      <w:r w:rsidRPr="00A0007E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.</w:t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del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regolamento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UE/679/2016 (G.D.P.R.) e </w:t>
      </w:r>
      <w:proofErr w:type="spellStart"/>
      <w:r w:rsidRPr="00A0007E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>ss.mm.ii</w:t>
      </w:r>
      <w:proofErr w:type="spellEnd"/>
      <w:r w:rsidRPr="00A0007E">
        <w:rPr>
          <w:rStyle w:val="Enfasicorsivo"/>
          <w:rFonts w:ascii="Times New Roman" w:hAnsi="Times New Roman" w:cs="Times New Roman"/>
          <w:color w:val="000000"/>
          <w:shd w:val="clear" w:color="auto" w:fill="FFFFFF"/>
        </w:rPr>
        <w:t xml:space="preserve">.,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il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/la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sottoscritto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/a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dichiara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di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autorizzare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l’istituto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Scolastico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“</w:t>
      </w:r>
      <w:bookmarkStart w:id="18" w:name="x_6822186746988134413"/>
      <w:bookmarkEnd w:id="18"/>
      <w:r w:rsidRPr="00A0007E">
        <w:rPr>
          <w:rFonts w:ascii="Times New Roman" w:hAnsi="Times New Roman" w:cs="Times New Roman"/>
          <w:shd w:val="clear" w:color="auto" w:fill="FFFFFF"/>
        </w:rPr>
        <w:t>ISTITUTO DI ISTRUZIONE SUPERIORE VIA COPERNICO</w:t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” di </w:t>
      </w:r>
      <w:bookmarkStart w:id="19" w:name="x_6822186748249374731"/>
      <w:bookmarkEnd w:id="19"/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Pomezia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</w:t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al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trattamento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dati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contenuti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nella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autocertificazione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per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gli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adempimenti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connessi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presente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procedura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e per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fini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istituzionali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della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Pubblica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Amministrazione</w:t>
      </w:r>
      <w:proofErr w:type="spellEnd"/>
      <w:r w:rsidRPr="00A0007E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1016F8" w:rsidRPr="00A0007E" w:rsidRDefault="001016F8" w:rsidP="00A0007E">
      <w:pPr>
        <w:pStyle w:val="Corpotesto"/>
        <w:spacing w:after="0"/>
        <w:ind w:right="-1"/>
        <w:rPr>
          <w:rFonts w:ascii="Times New Roman" w:hAnsi="Times New Roman" w:cs="Times New Roman"/>
          <w:shd w:val="clear" w:color="auto" w:fill="FFFFFF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proofErr w:type="spellStart"/>
      <w:r w:rsidRPr="00A0007E">
        <w:rPr>
          <w:rFonts w:ascii="Times New Roman" w:hAnsi="Times New Roman" w:cs="Times New Roman"/>
          <w:shd w:val="clear" w:color="auto" w:fill="FFFFFF"/>
        </w:rPr>
        <w:t>Luogo</w:t>
      </w:r>
      <w:proofErr w:type="spellEnd"/>
      <w:r w:rsidRPr="00A0007E">
        <w:rPr>
          <w:rFonts w:ascii="Times New Roman" w:hAnsi="Times New Roman" w:cs="Times New Roman"/>
          <w:shd w:val="clear" w:color="auto" w:fill="FFFFFF"/>
        </w:rPr>
        <w:t xml:space="preserve"> ____________________ , data __________</w:t>
      </w:r>
    </w:p>
    <w:p w:rsidR="0057037C" w:rsidRPr="00A0007E" w:rsidRDefault="001016F8" w:rsidP="00A0007E">
      <w:pPr>
        <w:ind w:right="-1"/>
        <w:rPr>
          <w:rFonts w:ascii="Times New Roman" w:hAnsi="Times New Roman" w:cs="Times New Roman"/>
        </w:rPr>
      </w:pPr>
      <w:r w:rsidRPr="00A0007E">
        <w:rPr>
          <w:rFonts w:ascii="Times New Roman" w:hAnsi="Times New Roman" w:cs="Times New Roman"/>
          <w:shd w:val="clear" w:color="auto" w:fill="FFFFFF"/>
        </w:rPr>
        <w:br/>
      </w:r>
      <w:r w:rsidRPr="00A0007E">
        <w:rPr>
          <w:rFonts w:ascii="Times New Roman" w:hAnsi="Times New Roman" w:cs="Times New Roman"/>
          <w:color w:val="000000"/>
          <w:shd w:val="clear" w:color="auto" w:fill="FFFFFF"/>
        </w:rPr>
        <w:t>Firma __________________________</w:t>
      </w:r>
    </w:p>
    <w:sectPr w:rsidR="0057037C" w:rsidRPr="00A000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43A5B"/>
    <w:multiLevelType w:val="multilevel"/>
    <w:tmpl w:val="E7BA513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1">
    <w:nsid w:val="6DCE4AA8"/>
    <w:multiLevelType w:val="multilevel"/>
    <w:tmpl w:val="8D9C3C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F54"/>
    <w:rsid w:val="001016F8"/>
    <w:rsid w:val="0057037C"/>
    <w:rsid w:val="009455F7"/>
    <w:rsid w:val="00A0007E"/>
    <w:rsid w:val="00E7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6F8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1016F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016F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1016F8"/>
    <w:rPr>
      <w:b/>
      <w:bCs/>
    </w:rPr>
  </w:style>
  <w:style w:type="character" w:styleId="Enfasicorsivo">
    <w:name w:val="Emphasis"/>
    <w:qFormat/>
    <w:rsid w:val="001016F8"/>
    <w:rPr>
      <w:i/>
      <w:iCs/>
    </w:rPr>
  </w:style>
  <w:style w:type="paragraph" w:styleId="Corpotesto">
    <w:name w:val="Body Text"/>
    <w:basedOn w:val="Normale"/>
    <w:link w:val="CorpotestoCarattere"/>
    <w:rsid w:val="001016F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1016F8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1016F8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16F8"/>
    <w:pPr>
      <w:widowControl w:val="0"/>
      <w:suppressAutoHyphens/>
      <w:spacing w:after="0" w:line="240" w:lineRule="auto"/>
    </w:pPr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styleId="Titolo3">
    <w:name w:val="heading 3"/>
    <w:basedOn w:val="Normale"/>
    <w:next w:val="Corpotesto"/>
    <w:link w:val="Titolo3Carattere"/>
    <w:qFormat/>
    <w:rsid w:val="001016F8"/>
    <w:pPr>
      <w:keepNext/>
      <w:spacing w:before="140" w:after="120"/>
      <w:outlineLvl w:val="2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1016F8"/>
    <w:rPr>
      <w:rFonts w:ascii="Liberation Serif" w:eastAsia="DejaVu Sans" w:hAnsi="Liberation Serif" w:cs="Noto Sans Devanagari"/>
      <w:b/>
      <w:bCs/>
      <w:sz w:val="28"/>
      <w:szCs w:val="28"/>
      <w:lang w:val="en-US" w:eastAsia="zh-CN" w:bidi="hi-IN"/>
    </w:rPr>
  </w:style>
  <w:style w:type="character" w:customStyle="1" w:styleId="StrongEmphasis">
    <w:name w:val="Strong Emphasis"/>
    <w:qFormat/>
    <w:rsid w:val="001016F8"/>
    <w:rPr>
      <w:b/>
      <w:bCs/>
    </w:rPr>
  </w:style>
  <w:style w:type="character" w:styleId="Enfasicorsivo">
    <w:name w:val="Emphasis"/>
    <w:qFormat/>
    <w:rsid w:val="001016F8"/>
    <w:rPr>
      <w:i/>
      <w:iCs/>
    </w:rPr>
  </w:style>
  <w:style w:type="paragraph" w:styleId="Corpotesto">
    <w:name w:val="Body Text"/>
    <w:basedOn w:val="Normale"/>
    <w:link w:val="CorpotestoCarattere"/>
    <w:rsid w:val="001016F8"/>
    <w:pPr>
      <w:spacing w:after="140" w:line="276" w:lineRule="auto"/>
    </w:pPr>
  </w:style>
  <w:style w:type="character" w:customStyle="1" w:styleId="CorpotestoCarattere">
    <w:name w:val="Corpo testo Carattere"/>
    <w:basedOn w:val="Carpredefinitoparagrafo"/>
    <w:link w:val="Corpotesto"/>
    <w:rsid w:val="001016F8"/>
    <w:rPr>
      <w:rFonts w:ascii="Liberation Serif" w:eastAsia="DejaVu Sans" w:hAnsi="Liberation Serif" w:cs="Noto Sans Devanagari"/>
      <w:sz w:val="24"/>
      <w:szCs w:val="24"/>
      <w:lang w:val="en-US" w:eastAsia="zh-CN" w:bidi="hi-IN"/>
    </w:rPr>
  </w:style>
  <w:style w:type="paragraph" w:customStyle="1" w:styleId="TableContents">
    <w:name w:val="Table Contents"/>
    <w:basedOn w:val="Normale"/>
    <w:qFormat/>
    <w:rsid w:val="001016F8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644</Words>
  <Characters>3675</Characters>
  <Application>Microsoft Office Word</Application>
  <DocSecurity>0</DocSecurity>
  <Lines>30</Lines>
  <Paragraphs>8</Paragraphs>
  <ScaleCrop>false</ScaleCrop>
  <Company>HP Inc.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2024-04-22T10:09:00Z</dcterms:created>
  <dcterms:modified xsi:type="dcterms:W3CDTF">2024-04-22T15:38:00Z</dcterms:modified>
</cp:coreProperties>
</file>